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34C5B" w14:textId="540AEC31" w:rsidR="00F253B5" w:rsidRDefault="00F253B5" w:rsidP="00F253B5">
      <w:pPr>
        <w:pStyle w:val="1"/>
      </w:pPr>
      <w:r>
        <w:rPr>
          <w:rFonts w:hint="eastAsia"/>
        </w:rPr>
        <w:t>概述</w:t>
      </w:r>
    </w:p>
    <w:p w14:paraId="0D007F93" w14:textId="7D95A8A2" w:rsidR="007351C7" w:rsidRDefault="00132604">
      <w:r w:rsidRPr="00132604">
        <w:rPr>
          <w:noProof/>
        </w:rPr>
        <w:drawing>
          <wp:inline distT="0" distB="0" distL="0" distR="0" wp14:anchorId="42073F05" wp14:editId="79B471CA">
            <wp:extent cx="6003961" cy="437322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5199" cy="4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BF99" w14:textId="0B3E5F78" w:rsidR="00F02A7A" w:rsidRDefault="00F02A7A" w:rsidP="00F02A7A">
      <w:bookmarkStart w:id="0" w:name="_Hlk101637103"/>
      <w:r w:rsidRPr="00F23A22">
        <w:rPr>
          <w:rFonts w:hint="eastAsia"/>
          <w:b/>
          <w:bCs/>
        </w:rPr>
        <w:t>单行函数</w:t>
      </w:r>
      <w:r>
        <w:rPr>
          <w:rFonts w:hint="eastAsia"/>
        </w:rPr>
        <w:t>：操作数据库中的每行数据产生结果。</w:t>
      </w:r>
      <w:r w:rsidR="00F23A22">
        <w:rPr>
          <w:rFonts w:hint="eastAsia"/>
        </w:rPr>
        <w:t>如</w:t>
      </w:r>
      <w:r w:rsidR="00F23A22">
        <w:t>EXTRACT</w:t>
      </w:r>
      <w:r w:rsidR="00F23A22">
        <w:rPr>
          <w:rFonts w:hint="eastAsia"/>
        </w:rPr>
        <w:t>（Y</w:t>
      </w:r>
      <w:r w:rsidR="00F23A22">
        <w:t xml:space="preserve">EAR FROM </w:t>
      </w:r>
      <w:r w:rsidR="00F23A22">
        <w:rPr>
          <w:rFonts w:hint="eastAsia"/>
        </w:rPr>
        <w:t>某个日期字段），就是将每行的该日期字段的年份取出来输出。</w:t>
      </w:r>
    </w:p>
    <w:p w14:paraId="72E12CF9" w14:textId="186043C8" w:rsidR="00F23A22" w:rsidRDefault="00F23A22" w:rsidP="00F02A7A">
      <w:r>
        <w:rPr>
          <w:rFonts w:hint="eastAsia"/>
        </w:rPr>
        <w:t>最后数据库有多少行，展示多少行该函数结果。（不考虑W</w:t>
      </w:r>
      <w:r>
        <w:t>HERE</w:t>
      </w:r>
      <w:r>
        <w:rPr>
          <w:rFonts w:hint="eastAsia"/>
        </w:rPr>
        <w:t>）</w:t>
      </w:r>
    </w:p>
    <w:p w14:paraId="40151B42" w14:textId="77777777" w:rsidR="00F23A22" w:rsidRDefault="00F23A22" w:rsidP="00F02A7A"/>
    <w:p w14:paraId="7F83D4C7" w14:textId="77777777" w:rsidR="00F23A22" w:rsidRDefault="00F02A7A" w:rsidP="00F02A7A">
      <w:r w:rsidRPr="00F23A22">
        <w:rPr>
          <w:rFonts w:hint="eastAsia"/>
          <w:b/>
          <w:bCs/>
        </w:rPr>
        <w:t>多行函数</w:t>
      </w:r>
      <w:r>
        <w:rPr>
          <w:rFonts w:hint="eastAsia"/>
        </w:rPr>
        <w:t>：操作数据库中的多行</w:t>
      </w:r>
      <w:r w:rsidR="00985D9C">
        <w:rPr>
          <w:rFonts w:hint="eastAsia"/>
        </w:rPr>
        <w:t>，只</w:t>
      </w:r>
      <w:r>
        <w:rPr>
          <w:rFonts w:hint="eastAsia"/>
        </w:rPr>
        <w:t>产生一个结果</w:t>
      </w:r>
      <w:r w:rsidR="005B180B">
        <w:rPr>
          <w:rFonts w:hint="eastAsia"/>
        </w:rPr>
        <w:t>显示在屏幕上</w:t>
      </w:r>
      <w:r>
        <w:rPr>
          <w:rFonts w:hint="eastAsia"/>
        </w:rPr>
        <w:t>。</w:t>
      </w:r>
      <w:r w:rsidR="005B180B">
        <w:rPr>
          <w:rFonts w:hint="eastAsia"/>
        </w:rPr>
        <w:t>如S</w:t>
      </w:r>
      <w:r w:rsidR="005B180B">
        <w:t>UM</w:t>
      </w:r>
      <w:r w:rsidR="005B180B">
        <w:rPr>
          <w:rFonts w:hint="eastAsia"/>
        </w:rPr>
        <w:t>（某个字段），就是将所有行的该字段的值加起来输出。</w:t>
      </w:r>
    </w:p>
    <w:p w14:paraId="2A3E1AB0" w14:textId="2EF170DF" w:rsidR="00F02A7A" w:rsidRPr="007C0E0C" w:rsidRDefault="00F23A22" w:rsidP="00F02A7A">
      <w:r>
        <w:rPr>
          <w:rFonts w:hint="eastAsia"/>
        </w:rPr>
        <w:t>最后无论数据库有多少行，只展示一个结果。</w:t>
      </w:r>
    </w:p>
    <w:bookmarkEnd w:id="0"/>
    <w:p w14:paraId="77D1DD3D" w14:textId="7A6B2539" w:rsidR="00132604" w:rsidRDefault="00132604"/>
    <w:p w14:paraId="7B80068C" w14:textId="4654EF3D" w:rsidR="00726E60" w:rsidRDefault="00726E60">
      <w:pPr>
        <w:rPr>
          <w:b/>
          <w:bCs/>
        </w:rPr>
      </w:pPr>
      <w:bookmarkStart w:id="1" w:name="_Hlk101637917"/>
      <w:r w:rsidRPr="00726E60">
        <w:rPr>
          <w:rFonts w:hint="eastAsia"/>
          <w:b/>
          <w:bCs/>
        </w:rPr>
        <w:t>多行函数的极端表现形式就是单行函数的表现形式，如果数据库</w:t>
      </w:r>
      <w:proofErr w:type="gramStart"/>
      <w:r w:rsidRPr="00726E60">
        <w:rPr>
          <w:rFonts w:hint="eastAsia"/>
          <w:b/>
          <w:bCs/>
        </w:rPr>
        <w:t>就一行</w:t>
      </w:r>
      <w:proofErr w:type="gramEnd"/>
      <w:r w:rsidRPr="00726E60">
        <w:rPr>
          <w:rFonts w:hint="eastAsia"/>
          <w:b/>
          <w:bCs/>
        </w:rPr>
        <w:t>数据就相当于单行函数的效果。</w:t>
      </w:r>
    </w:p>
    <w:p w14:paraId="436AC636" w14:textId="249A2EF2" w:rsidR="00903F6D" w:rsidRPr="005719B8" w:rsidRDefault="00903F6D">
      <w:pPr>
        <w:rPr>
          <w:b/>
          <w:bCs/>
          <w:color w:val="FF0000"/>
        </w:rPr>
      </w:pPr>
      <w:r w:rsidRPr="005719B8">
        <w:rPr>
          <w:rFonts w:hint="eastAsia"/>
          <w:b/>
          <w:bCs/>
          <w:color w:val="FF0000"/>
        </w:rPr>
        <w:t>where不能使用聚合函数作为过滤条件，select中可以使用是因为select语句是在末尾执行的，在结果集都已经确定的情况下使用聚合函数得到</w:t>
      </w:r>
      <w:r w:rsidR="00D773FA" w:rsidRPr="005719B8">
        <w:rPr>
          <w:rFonts w:hint="eastAsia"/>
          <w:b/>
          <w:bCs/>
          <w:color w:val="FF0000"/>
        </w:rPr>
        <w:t>每组的</w:t>
      </w:r>
      <w:r w:rsidRPr="005719B8">
        <w:rPr>
          <w:rFonts w:hint="eastAsia"/>
          <w:b/>
          <w:bCs/>
          <w:color w:val="FF0000"/>
        </w:rPr>
        <w:t>结果。</w:t>
      </w:r>
    </w:p>
    <w:p w14:paraId="4A07B568" w14:textId="3A9986E1" w:rsidR="00D773FA" w:rsidRPr="005719B8" w:rsidRDefault="00B143A4">
      <w:pPr>
        <w:rPr>
          <w:b/>
          <w:bCs/>
          <w:color w:val="FF0000"/>
        </w:rPr>
      </w:pPr>
      <w:r w:rsidRPr="005719B8">
        <w:rPr>
          <w:rFonts w:hint="eastAsia"/>
          <w:b/>
          <w:bCs/>
          <w:color w:val="FF0000"/>
        </w:rPr>
        <w:t>having可以使用聚合函数也是因为分组完成情况下最后做一次确定。</w:t>
      </w:r>
      <w:r w:rsidR="00D953D4" w:rsidRPr="005719B8">
        <w:rPr>
          <w:rFonts w:hint="eastAsia"/>
          <w:b/>
          <w:bCs/>
          <w:color w:val="FF0000"/>
        </w:rPr>
        <w:t>筛选出需要留下的组</w:t>
      </w:r>
      <w:r w:rsidR="009F179F" w:rsidRPr="005719B8">
        <w:rPr>
          <w:rFonts w:hint="eastAsia"/>
          <w:b/>
          <w:bCs/>
          <w:color w:val="FF0000"/>
        </w:rPr>
        <w:t>。</w:t>
      </w:r>
    </w:p>
    <w:p w14:paraId="66916B7B" w14:textId="0C6A014D" w:rsidR="00D953D4" w:rsidRPr="005719B8" w:rsidRDefault="00D953D4">
      <w:pPr>
        <w:rPr>
          <w:b/>
          <w:bCs/>
          <w:color w:val="FF0000"/>
        </w:rPr>
      </w:pPr>
      <w:r w:rsidRPr="005719B8">
        <w:rPr>
          <w:rFonts w:hint="eastAsia"/>
          <w:b/>
          <w:bCs/>
          <w:color w:val="FF0000"/>
        </w:rPr>
        <w:t>where</w:t>
      </w:r>
      <w:r w:rsidR="009F179F" w:rsidRPr="005719B8">
        <w:rPr>
          <w:b/>
          <w:bCs/>
          <w:color w:val="FF0000"/>
        </w:rPr>
        <w:t xml:space="preserve"> </w:t>
      </w:r>
      <w:r w:rsidR="009F179F" w:rsidRPr="005719B8">
        <w:rPr>
          <w:rFonts w:hint="eastAsia"/>
          <w:b/>
          <w:bCs/>
          <w:color w:val="FF0000"/>
        </w:rPr>
        <w:t>是第一次筛选，此时如果使用聚合函数，则会将所有行都转为一行输出。</w:t>
      </w:r>
      <w:r w:rsidR="005164D3" w:rsidRPr="005719B8">
        <w:rPr>
          <w:rFonts w:hint="eastAsia"/>
          <w:b/>
          <w:bCs/>
          <w:color w:val="FF0000"/>
        </w:rPr>
        <w:t>那之后的group</w:t>
      </w:r>
      <w:r w:rsidR="005164D3" w:rsidRPr="005719B8">
        <w:rPr>
          <w:b/>
          <w:bCs/>
          <w:color w:val="FF0000"/>
        </w:rPr>
        <w:t xml:space="preserve"> </w:t>
      </w:r>
      <w:r w:rsidR="005164D3" w:rsidRPr="005719B8">
        <w:rPr>
          <w:rFonts w:hint="eastAsia"/>
          <w:b/>
          <w:bCs/>
          <w:color w:val="FF0000"/>
        </w:rPr>
        <w:t>by</w:t>
      </w:r>
      <w:r w:rsidR="005164D3" w:rsidRPr="005719B8">
        <w:rPr>
          <w:b/>
          <w:bCs/>
          <w:color w:val="FF0000"/>
        </w:rPr>
        <w:t xml:space="preserve"> </w:t>
      </w:r>
      <w:r w:rsidR="005164D3" w:rsidRPr="005719B8">
        <w:rPr>
          <w:rFonts w:hint="eastAsia"/>
          <w:b/>
          <w:bCs/>
          <w:color w:val="FF0000"/>
        </w:rPr>
        <w:t>，having</w:t>
      </w:r>
      <w:r w:rsidR="005164D3" w:rsidRPr="005719B8">
        <w:rPr>
          <w:b/>
          <w:bCs/>
          <w:color w:val="FF0000"/>
        </w:rPr>
        <w:t xml:space="preserve"> </w:t>
      </w:r>
      <w:r w:rsidR="005164D3" w:rsidRPr="005719B8">
        <w:rPr>
          <w:rFonts w:hint="eastAsia"/>
          <w:b/>
          <w:bCs/>
          <w:color w:val="FF0000"/>
        </w:rPr>
        <w:t>，就都没有操作意义了。</w:t>
      </w:r>
    </w:p>
    <w:p w14:paraId="59C0AE3A" w14:textId="77777777" w:rsidR="005164D3" w:rsidRPr="00726E60" w:rsidRDefault="005164D3">
      <w:pPr>
        <w:rPr>
          <w:rFonts w:hint="eastAsia"/>
          <w:b/>
          <w:bCs/>
        </w:rPr>
      </w:pPr>
    </w:p>
    <w:bookmarkEnd w:id="1"/>
    <w:p w14:paraId="01251E72" w14:textId="0E8C7430" w:rsidR="00F253B5" w:rsidRDefault="00623A68" w:rsidP="00623A68">
      <w:pPr>
        <w:pStyle w:val="1"/>
      </w:pPr>
      <w:r>
        <w:rPr>
          <w:rFonts w:hint="eastAsia"/>
        </w:rPr>
        <w:t>常见聚合函数</w:t>
      </w:r>
    </w:p>
    <w:p w14:paraId="3D521BF2" w14:textId="3CDD5BA6" w:rsidR="003B3D2C" w:rsidRDefault="003B3D2C" w:rsidP="003B3D2C">
      <w:pPr>
        <w:rPr>
          <w:b/>
          <w:bCs/>
          <w:color w:val="FF0000"/>
        </w:rPr>
      </w:pPr>
      <w:r w:rsidRPr="007B0704">
        <w:rPr>
          <w:rFonts w:hint="eastAsia"/>
          <w:b/>
          <w:bCs/>
          <w:color w:val="FF0000"/>
        </w:rPr>
        <w:t>group</w:t>
      </w:r>
      <w:r w:rsidRPr="007B0704">
        <w:rPr>
          <w:b/>
          <w:bCs/>
          <w:color w:val="FF0000"/>
        </w:rPr>
        <w:t xml:space="preserve"> </w:t>
      </w:r>
      <w:r w:rsidRPr="007B0704">
        <w:rPr>
          <w:rFonts w:hint="eastAsia"/>
          <w:b/>
          <w:bCs/>
          <w:color w:val="FF0000"/>
        </w:rPr>
        <w:t>by的优先级要高于select</w:t>
      </w:r>
    </w:p>
    <w:p w14:paraId="1311B105" w14:textId="69A9EA75" w:rsidR="00F24EA4" w:rsidRDefault="00F24EA4" w:rsidP="003B3D2C">
      <w:pPr>
        <w:rPr>
          <w:b/>
          <w:bCs/>
        </w:rPr>
      </w:pPr>
      <w:r>
        <w:rPr>
          <w:rFonts w:hint="eastAsia"/>
          <w:b/>
          <w:bCs/>
        </w:rPr>
        <w:t>假设</w:t>
      </w:r>
      <w:r w:rsidR="00555409">
        <w:rPr>
          <w:rFonts w:hint="eastAsia"/>
          <w:b/>
          <w:bCs/>
        </w:rPr>
        <w:t>employees有1</w:t>
      </w:r>
      <w:r w:rsidR="00555409">
        <w:rPr>
          <w:b/>
          <w:bCs/>
        </w:rPr>
        <w:t>07</w:t>
      </w:r>
      <w:r w:rsidR="00555409">
        <w:rPr>
          <w:rFonts w:hint="eastAsia"/>
          <w:b/>
          <w:bCs/>
        </w:rPr>
        <w:t>条数据，有一个员工没有部门，其余员工在1</w:t>
      </w:r>
      <w:r w:rsidR="00555409">
        <w:rPr>
          <w:b/>
          <w:bCs/>
        </w:rPr>
        <w:t>1</w:t>
      </w:r>
      <w:r w:rsidR="00555409">
        <w:rPr>
          <w:rFonts w:hint="eastAsia"/>
          <w:b/>
          <w:bCs/>
        </w:rPr>
        <w:t>个部门中。</w:t>
      </w:r>
    </w:p>
    <w:p w14:paraId="29A2B4EF" w14:textId="651D534C" w:rsidR="00555409" w:rsidRDefault="00555409" w:rsidP="003B3D2C">
      <w:pPr>
        <w:rPr>
          <w:b/>
          <w:bCs/>
        </w:rPr>
      </w:pPr>
      <w:r>
        <w:rPr>
          <w:rFonts w:hint="eastAsia"/>
          <w:b/>
          <w:bCs/>
        </w:rPr>
        <w:t>G</w:t>
      </w:r>
      <w:r>
        <w:rPr>
          <w:b/>
          <w:bCs/>
        </w:rPr>
        <w:t xml:space="preserve">ROUP BY </w:t>
      </w:r>
      <w:r>
        <w:rPr>
          <w:rFonts w:hint="eastAsia"/>
          <w:b/>
          <w:bCs/>
        </w:rPr>
        <w:t>（部门号字段）执行后</w:t>
      </w:r>
    </w:p>
    <w:p w14:paraId="31117F20" w14:textId="73D263CA" w:rsidR="00984FDD" w:rsidRDefault="00E6767C" w:rsidP="003B3D2C">
      <w:pPr>
        <w:rPr>
          <w:b/>
          <w:bCs/>
        </w:rPr>
      </w:pPr>
      <w:r>
        <w:rPr>
          <w:rFonts w:hint="eastAsia"/>
          <w:b/>
          <w:bCs/>
        </w:rPr>
        <w:t>假设现在select</w:t>
      </w:r>
      <w:r>
        <w:rPr>
          <w:b/>
          <w:bCs/>
        </w:rPr>
        <w:t>*</w:t>
      </w:r>
      <w:r>
        <w:rPr>
          <w:rFonts w:hint="eastAsia"/>
          <w:b/>
          <w:bCs/>
        </w:rPr>
        <w:t>一下</w:t>
      </w:r>
    </w:p>
    <w:p w14:paraId="694B2B6D" w14:textId="560FED39" w:rsidR="00E6767C" w:rsidRDefault="00E6767C" w:rsidP="003B3D2C">
      <w:pPr>
        <w:rPr>
          <w:b/>
          <w:bCs/>
        </w:rPr>
      </w:pPr>
      <w:r>
        <w:rPr>
          <w:rFonts w:hint="eastAsia"/>
          <w:b/>
          <w:bCs/>
        </w:rPr>
        <w:t>在控制台上只会有1</w:t>
      </w:r>
      <w:r>
        <w:rPr>
          <w:b/>
          <w:bCs/>
        </w:rPr>
        <w:t>2</w:t>
      </w:r>
      <w:r>
        <w:rPr>
          <w:rFonts w:hint="eastAsia"/>
          <w:b/>
          <w:bCs/>
        </w:rPr>
        <w:t>行数据，按照</w:t>
      </w:r>
      <w:r w:rsidR="00154FCD">
        <w:rPr>
          <w:rFonts w:hint="eastAsia"/>
          <w:b/>
          <w:bCs/>
        </w:rPr>
        <w:t>部门id默认升序排序。</w:t>
      </w:r>
    </w:p>
    <w:p w14:paraId="3C0C8963" w14:textId="661F9993" w:rsidR="00154FCD" w:rsidRDefault="00FD5BCE" w:rsidP="003B3D2C">
      <w:pPr>
        <w:rPr>
          <w:b/>
          <w:bCs/>
        </w:rPr>
      </w:pPr>
      <w:r>
        <w:rPr>
          <w:rFonts w:hint="eastAsia"/>
          <w:b/>
          <w:bCs/>
        </w:rPr>
        <w:t>因为我们执行的是select</w:t>
      </w:r>
      <w:r>
        <w:rPr>
          <w:b/>
          <w:bCs/>
        </w:rPr>
        <w:t>*</w:t>
      </w:r>
      <w:r>
        <w:rPr>
          <w:rFonts w:hint="eastAsia"/>
          <w:b/>
          <w:bCs/>
        </w:rPr>
        <w:t>，所以每行肯定是员工的所有信息。</w:t>
      </w:r>
    </w:p>
    <w:p w14:paraId="65537E08" w14:textId="38BF840D" w:rsidR="00FD5BCE" w:rsidRDefault="00FD5BCE" w:rsidP="003B3D2C">
      <w:pPr>
        <w:rPr>
          <w:b/>
          <w:bCs/>
        </w:rPr>
      </w:pPr>
      <w:r>
        <w:rPr>
          <w:rFonts w:hint="eastAsia"/>
          <w:b/>
          <w:bCs/>
        </w:rPr>
        <w:t>但是只有1</w:t>
      </w:r>
      <w:r>
        <w:rPr>
          <w:b/>
          <w:bCs/>
        </w:rPr>
        <w:t>2</w:t>
      </w:r>
      <w:r>
        <w:rPr>
          <w:rFonts w:hint="eastAsia"/>
          <w:b/>
          <w:bCs/>
        </w:rPr>
        <w:t>行。</w:t>
      </w:r>
    </w:p>
    <w:p w14:paraId="2639BA58" w14:textId="52459F88" w:rsidR="00FD5BCE" w:rsidRPr="00D9233B" w:rsidRDefault="00FD5BCE" w:rsidP="003B3D2C">
      <w:pPr>
        <w:rPr>
          <w:b/>
          <w:bCs/>
          <w:color w:val="FF0000"/>
        </w:rPr>
      </w:pPr>
      <w:r w:rsidRPr="00D9233B">
        <w:rPr>
          <w:rFonts w:hint="eastAsia"/>
          <w:b/>
          <w:bCs/>
          <w:color w:val="FF0000"/>
        </w:rPr>
        <w:t>最终结果就是每行取第一次出现该部门号的员工信息展示出来。</w:t>
      </w:r>
    </w:p>
    <w:p w14:paraId="54060609" w14:textId="36130B33" w:rsidR="00FD5BCE" w:rsidRDefault="004F45C8" w:rsidP="003B3D2C">
      <w:pPr>
        <w:rPr>
          <w:b/>
          <w:bCs/>
        </w:rPr>
      </w:pPr>
      <w:r>
        <w:rPr>
          <w:rFonts w:hint="eastAsia"/>
          <w:b/>
          <w:bCs/>
        </w:rPr>
        <w:t>注意</w:t>
      </w:r>
      <w:proofErr w:type="gramStart"/>
      <w:r>
        <w:rPr>
          <w:rFonts w:hint="eastAsia"/>
          <w:b/>
          <w:bCs/>
        </w:rPr>
        <w:t>此展示</w:t>
      </w:r>
      <w:proofErr w:type="gramEnd"/>
      <w:r>
        <w:rPr>
          <w:rFonts w:hint="eastAsia"/>
          <w:b/>
          <w:bCs/>
        </w:rPr>
        <w:t>结果是错误的！只不过</w:t>
      </w:r>
      <w:proofErr w:type="spellStart"/>
      <w:r>
        <w:rPr>
          <w:rFonts w:hint="eastAsia"/>
          <w:b/>
          <w:bCs/>
        </w:rPr>
        <w:t>mysql</w:t>
      </w:r>
      <w:proofErr w:type="spellEnd"/>
      <w:r>
        <w:rPr>
          <w:rFonts w:hint="eastAsia"/>
          <w:b/>
          <w:bCs/>
        </w:rPr>
        <w:t>会展示出来，Oracle直接报错</w:t>
      </w:r>
    </w:p>
    <w:p w14:paraId="13A16BC3" w14:textId="1890D4C8" w:rsidR="009E18D0" w:rsidRDefault="009E18D0" w:rsidP="003B3D2C">
      <w:pPr>
        <w:rPr>
          <w:b/>
          <w:bCs/>
        </w:rPr>
      </w:pPr>
      <w:r w:rsidRPr="00322959">
        <w:rPr>
          <w:noProof/>
        </w:rPr>
        <w:drawing>
          <wp:inline distT="0" distB="0" distL="0" distR="0" wp14:anchorId="1DAD2D60" wp14:editId="22C8FA0E">
            <wp:extent cx="5274310" cy="4692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B42F" w14:textId="6260C0E4" w:rsidR="00EA6A95" w:rsidRDefault="00EA6A95" w:rsidP="003B3D2C">
      <w:pPr>
        <w:rPr>
          <w:b/>
          <w:bCs/>
        </w:rPr>
      </w:pPr>
      <w:r w:rsidRPr="00EA6A95">
        <w:rPr>
          <w:b/>
          <w:bCs/>
          <w:noProof/>
        </w:rPr>
        <w:drawing>
          <wp:inline distT="0" distB="0" distL="0" distR="0" wp14:anchorId="7449A50E" wp14:editId="371CAE8A">
            <wp:extent cx="6076191" cy="233362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1697" cy="2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E616" w14:textId="668BAC1D" w:rsidR="006119E7" w:rsidRDefault="006119E7" w:rsidP="003B3D2C">
      <w:pPr>
        <w:rPr>
          <w:b/>
          <w:bCs/>
        </w:rPr>
      </w:pPr>
    </w:p>
    <w:p w14:paraId="1756B160" w14:textId="77777777" w:rsidR="006119E7" w:rsidRPr="00F24EA4" w:rsidRDefault="006119E7" w:rsidP="003B3D2C">
      <w:pPr>
        <w:rPr>
          <w:b/>
          <w:bCs/>
        </w:rPr>
      </w:pPr>
    </w:p>
    <w:p w14:paraId="76D03682" w14:textId="10EE6317" w:rsidR="00623A68" w:rsidRDefault="00C27180" w:rsidP="00623A68">
      <w:r w:rsidRPr="00C27180">
        <w:rPr>
          <w:noProof/>
        </w:rPr>
        <w:lastRenderedPageBreak/>
        <w:drawing>
          <wp:inline distT="0" distB="0" distL="0" distR="0" wp14:anchorId="3A25F9BE" wp14:editId="5DEAC397">
            <wp:extent cx="1143008" cy="188596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8" cy="188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13D8" w14:textId="2C94972A" w:rsidR="00106BBA" w:rsidRDefault="003F4FBB" w:rsidP="00623A68">
      <w:r w:rsidRPr="003F4FBB">
        <w:rPr>
          <w:noProof/>
        </w:rPr>
        <w:drawing>
          <wp:inline distT="0" distB="0" distL="0" distR="0" wp14:anchorId="1FEB2F36" wp14:editId="1C7EEE6E">
            <wp:extent cx="3190898" cy="35719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0258" w14:textId="25FECCE0" w:rsidR="00ED233A" w:rsidRDefault="00ED233A" w:rsidP="00623A68"/>
    <w:p w14:paraId="3B067E39" w14:textId="03252A2D" w:rsidR="00ED233A" w:rsidRDefault="00ED233A" w:rsidP="00623A68"/>
    <w:p w14:paraId="43CFAF2E" w14:textId="77777777" w:rsidR="00ED233A" w:rsidRDefault="00ED233A" w:rsidP="00623A68"/>
    <w:p w14:paraId="375D8DEA" w14:textId="24D91D95" w:rsidR="00ED233A" w:rsidRDefault="00A51836" w:rsidP="00623A68">
      <w:pPr>
        <w:rPr>
          <w:noProof/>
        </w:rPr>
      </w:pPr>
      <w:r w:rsidRPr="00A51836">
        <w:rPr>
          <w:noProof/>
        </w:rPr>
        <w:drawing>
          <wp:inline distT="0" distB="0" distL="0" distR="0" wp14:anchorId="3850B026" wp14:editId="53AAE896">
            <wp:extent cx="5274310" cy="9639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33A" w:rsidRPr="00ED233A">
        <w:rPr>
          <w:noProof/>
        </w:rPr>
        <w:t xml:space="preserve"> </w:t>
      </w:r>
      <w:r w:rsidR="00F23A22" w:rsidRPr="00F23A22">
        <w:rPr>
          <w:noProof/>
        </w:rPr>
        <w:drawing>
          <wp:inline distT="0" distB="0" distL="0" distR="0" wp14:anchorId="7ADC55FD" wp14:editId="71DBBA7A">
            <wp:extent cx="3509988" cy="46196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9988" cy="4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E611" w14:textId="16D9FB05" w:rsidR="00295FB5" w:rsidRDefault="00295FB5" w:rsidP="00623A68">
      <w:pPr>
        <w:rPr>
          <w:noProof/>
        </w:rPr>
      </w:pPr>
    </w:p>
    <w:p w14:paraId="437FA3A4" w14:textId="630AFA62" w:rsidR="00295FB5" w:rsidRDefault="00295FB5" w:rsidP="00623A68">
      <w:pPr>
        <w:rPr>
          <w:noProof/>
        </w:rPr>
      </w:pPr>
    </w:p>
    <w:p w14:paraId="37347E48" w14:textId="02D35255" w:rsidR="00277B4A" w:rsidRDefault="00277B4A" w:rsidP="00623A68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UM</w:t>
      </w:r>
      <w:r>
        <w:rPr>
          <w:rFonts w:hint="eastAsia"/>
          <w:noProof/>
        </w:rPr>
        <w:t>只针对数值类型的字段使用，如果在字符串类型字段上使用，则返回总值为0</w:t>
      </w:r>
      <w:r>
        <w:rPr>
          <w:noProof/>
        </w:rPr>
        <w:t>.</w:t>
      </w:r>
    </w:p>
    <w:p w14:paraId="43BCED05" w14:textId="00B4FFBA" w:rsidR="00985D9C" w:rsidRDefault="00277B4A" w:rsidP="00623A68">
      <w:pPr>
        <w:rPr>
          <w:noProof/>
        </w:rPr>
      </w:pPr>
      <w:r>
        <w:rPr>
          <w:rFonts w:hint="eastAsia"/>
          <w:noProof/>
        </w:rPr>
        <w:t>日期类型求总和，虽然返回一串数字但是也没有意义。</w:t>
      </w:r>
    </w:p>
    <w:p w14:paraId="3AC332FA" w14:textId="30B07557" w:rsidR="006F65CB" w:rsidRDefault="006F65CB" w:rsidP="00623A68">
      <w:pPr>
        <w:rPr>
          <w:noProof/>
        </w:rPr>
      </w:pPr>
      <w:r w:rsidRPr="006F65CB">
        <w:rPr>
          <w:noProof/>
        </w:rPr>
        <w:drawing>
          <wp:inline distT="0" distB="0" distL="0" distR="0" wp14:anchorId="7C925CA6" wp14:editId="5CB7832C">
            <wp:extent cx="5274310" cy="6419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696C" w14:textId="6B533316" w:rsidR="00277B4A" w:rsidRDefault="00A51836" w:rsidP="00623A68">
      <w:r w:rsidRPr="00A51836">
        <w:rPr>
          <w:noProof/>
        </w:rPr>
        <w:drawing>
          <wp:inline distT="0" distB="0" distL="0" distR="0" wp14:anchorId="71DBBDEA" wp14:editId="16119BA4">
            <wp:extent cx="3710015" cy="423866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FF09" w14:textId="32E0F79A" w:rsidR="00277B4A" w:rsidRDefault="00277B4A" w:rsidP="00623A68"/>
    <w:p w14:paraId="7B87A808" w14:textId="3C8CB021" w:rsidR="00277B4A" w:rsidRDefault="00277B4A" w:rsidP="00623A68"/>
    <w:p w14:paraId="7C4DBBC0" w14:textId="25F607D5" w:rsidR="00A51836" w:rsidRDefault="00726E60" w:rsidP="00623A68">
      <w:r w:rsidRPr="00726E60">
        <w:rPr>
          <w:noProof/>
        </w:rPr>
        <w:drawing>
          <wp:inline distT="0" distB="0" distL="0" distR="0" wp14:anchorId="79378386" wp14:editId="27D8564A">
            <wp:extent cx="6161856" cy="118474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6358" cy="119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347E" w14:textId="1296AC77" w:rsidR="00726E60" w:rsidRDefault="00726E60" w:rsidP="00623A68">
      <w:r w:rsidRPr="00726E60">
        <w:rPr>
          <w:noProof/>
        </w:rPr>
        <w:drawing>
          <wp:inline distT="0" distB="0" distL="0" distR="0" wp14:anchorId="5261F7DC" wp14:editId="136E8951">
            <wp:extent cx="4929224" cy="423866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9224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0202" w14:textId="2650EA15" w:rsidR="00726E60" w:rsidRDefault="00726E60" w:rsidP="00623A68"/>
    <w:p w14:paraId="0930FBED" w14:textId="5680AA95" w:rsidR="00726E60" w:rsidRDefault="00726E60" w:rsidP="00623A68"/>
    <w:p w14:paraId="211CF25E" w14:textId="7DFB5A16" w:rsidR="00E1773A" w:rsidRDefault="00E1773A" w:rsidP="00623A68">
      <w:r w:rsidRPr="00E1773A">
        <w:rPr>
          <w:noProof/>
        </w:rPr>
        <w:drawing>
          <wp:inline distT="0" distB="0" distL="0" distR="0" wp14:anchorId="2EBC041D" wp14:editId="0C95C9E5">
            <wp:extent cx="5274310" cy="3886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B02F" w14:textId="04088642" w:rsidR="00726E60" w:rsidRDefault="000156F7" w:rsidP="00623A68">
      <w:pPr>
        <w:rPr>
          <w:noProof/>
        </w:rPr>
      </w:pPr>
      <w:r w:rsidRPr="000156F7">
        <w:rPr>
          <w:noProof/>
        </w:rPr>
        <w:drawing>
          <wp:inline distT="0" distB="0" distL="0" distR="0" wp14:anchorId="40EB938F" wp14:editId="50227F76">
            <wp:extent cx="6341235" cy="33315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630" t="55822" r="-1"/>
                    <a:stretch/>
                  </pic:blipFill>
                  <pic:spPr bwMode="auto">
                    <a:xfrm>
                      <a:off x="0" y="0"/>
                      <a:ext cx="6396322" cy="33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77D7" w:rsidRPr="002C77D7">
        <w:rPr>
          <w:noProof/>
        </w:rPr>
        <w:t xml:space="preserve"> </w:t>
      </w:r>
      <w:r w:rsidR="00E1773A" w:rsidRPr="00E1773A">
        <w:rPr>
          <w:noProof/>
        </w:rPr>
        <w:drawing>
          <wp:inline distT="0" distB="0" distL="0" distR="0" wp14:anchorId="56133365" wp14:editId="2CD72B24">
            <wp:extent cx="5274310" cy="364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AB99" w14:textId="5008C4DA" w:rsidR="002C77D7" w:rsidRDefault="002C77D7" w:rsidP="00623A68">
      <w:pPr>
        <w:rPr>
          <w:noProof/>
        </w:rPr>
      </w:pPr>
    </w:p>
    <w:p w14:paraId="7B74C8D7" w14:textId="4A49E4A7" w:rsidR="002C77D7" w:rsidRDefault="002C77D7" w:rsidP="00623A68">
      <w:pPr>
        <w:rPr>
          <w:noProof/>
        </w:rPr>
      </w:pPr>
    </w:p>
    <w:p w14:paraId="0FD5C0F3" w14:textId="656B3ABD" w:rsidR="002C77D7" w:rsidRDefault="005A1059" w:rsidP="00623A68">
      <w:r w:rsidRPr="005A1059">
        <w:rPr>
          <w:noProof/>
        </w:rPr>
        <w:drawing>
          <wp:inline distT="0" distB="0" distL="0" distR="0" wp14:anchorId="448504D8" wp14:editId="02DD0C56">
            <wp:extent cx="5274310" cy="12109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41DF" w14:textId="2720E05B" w:rsidR="00B7095A" w:rsidRDefault="00B7095A" w:rsidP="00623A68"/>
    <w:p w14:paraId="334BBC74" w14:textId="7B898D39" w:rsidR="00B7095A" w:rsidRDefault="00B7095A" w:rsidP="00623A68"/>
    <w:p w14:paraId="66FBB0CD" w14:textId="65AC7667" w:rsidR="00B7095A" w:rsidRDefault="00F90C1C" w:rsidP="00623A68">
      <w:r w:rsidRPr="00F90C1C">
        <w:rPr>
          <w:noProof/>
        </w:rPr>
        <w:drawing>
          <wp:inline distT="0" distB="0" distL="0" distR="0" wp14:anchorId="3F0A6AEA" wp14:editId="459E5194">
            <wp:extent cx="6013071" cy="954157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5578" cy="9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2CE1" w14:textId="125DFA5D" w:rsidR="00F90C1C" w:rsidRDefault="00F90C1C" w:rsidP="00623A68">
      <w:r w:rsidRPr="00F90C1C">
        <w:rPr>
          <w:noProof/>
        </w:rPr>
        <w:drawing>
          <wp:inline distT="0" distB="0" distL="0" distR="0" wp14:anchorId="4156DE1C" wp14:editId="3D842A77">
            <wp:extent cx="6197370" cy="266369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392" cy="2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812D" w14:textId="3D1A6873" w:rsidR="00F90C1C" w:rsidRDefault="00F90C1C" w:rsidP="00623A68"/>
    <w:p w14:paraId="3925DA18" w14:textId="7C2CAE25" w:rsidR="00F90C1C" w:rsidRDefault="00F90C1C" w:rsidP="00623A68"/>
    <w:p w14:paraId="5921C311" w14:textId="234558B4" w:rsidR="00F90C1C" w:rsidRDefault="00F33F80" w:rsidP="00623A68">
      <w:r w:rsidRPr="00F33F80">
        <w:rPr>
          <w:noProof/>
        </w:rPr>
        <w:drawing>
          <wp:inline distT="0" distB="0" distL="0" distR="0" wp14:anchorId="3668BE7E" wp14:editId="5BBAD215">
            <wp:extent cx="5274310" cy="14122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1F5A" w14:textId="6D6EEC3C" w:rsidR="00F33F80" w:rsidRDefault="00F33F80" w:rsidP="00623A68">
      <w:r w:rsidRPr="00F33F80">
        <w:rPr>
          <w:noProof/>
        </w:rPr>
        <w:drawing>
          <wp:inline distT="0" distB="0" distL="0" distR="0" wp14:anchorId="5369ADEF" wp14:editId="5EEC56B2">
            <wp:extent cx="5274310" cy="3384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794" w14:textId="2ADAF0EB" w:rsidR="00F33F80" w:rsidRDefault="00F33F80" w:rsidP="00623A68"/>
    <w:p w14:paraId="2C592D48" w14:textId="742AE8B0" w:rsidR="00F33F80" w:rsidRDefault="00F33F80" w:rsidP="00623A68"/>
    <w:p w14:paraId="2D2D975B" w14:textId="421D8E38" w:rsidR="00F33F80" w:rsidRDefault="0050062B" w:rsidP="00623A68">
      <w:r w:rsidRPr="0050062B">
        <w:rPr>
          <w:noProof/>
        </w:rPr>
        <w:drawing>
          <wp:inline distT="0" distB="0" distL="0" distR="0" wp14:anchorId="27E4CBCE" wp14:editId="4983032C">
            <wp:extent cx="6309902" cy="47707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8866" cy="47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CF04" w14:textId="259A9188" w:rsidR="00E567C0" w:rsidRDefault="00E567C0" w:rsidP="00623A68"/>
    <w:p w14:paraId="35CDDDE8" w14:textId="12566087" w:rsidR="00E567C0" w:rsidRDefault="00C03F0C" w:rsidP="00C03F0C">
      <w:pPr>
        <w:pStyle w:val="1"/>
      </w:pPr>
      <w:r>
        <w:rPr>
          <w:rFonts w:hint="eastAsia"/>
        </w:rPr>
        <w:lastRenderedPageBreak/>
        <w:t>G</w:t>
      </w:r>
      <w:r>
        <w:t>ROUP BY</w:t>
      </w:r>
    </w:p>
    <w:p w14:paraId="2902546E" w14:textId="22ABD9DA" w:rsidR="00E567C0" w:rsidRDefault="002927BC" w:rsidP="00623A68">
      <w:r w:rsidRPr="002927BC">
        <w:rPr>
          <w:noProof/>
        </w:rPr>
        <w:drawing>
          <wp:inline distT="0" distB="0" distL="0" distR="0" wp14:anchorId="10E84C01" wp14:editId="10F381AE">
            <wp:extent cx="3701332" cy="173626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8853" cy="173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5637" w14:textId="728F5D1F" w:rsidR="008E0151" w:rsidRPr="00023DA9" w:rsidRDefault="008E0151" w:rsidP="00623A68">
      <w:pPr>
        <w:rPr>
          <w:b/>
          <w:bCs/>
        </w:rPr>
      </w:pPr>
      <w:r w:rsidRPr="00023DA9">
        <w:rPr>
          <w:rFonts w:hint="eastAsia"/>
          <w:b/>
          <w:bCs/>
        </w:rPr>
        <w:t>同一个部门同一个工种的才会在一组，先按照哪个分无所谓。</w:t>
      </w:r>
    </w:p>
    <w:p w14:paraId="0E17083A" w14:textId="136FCE4C" w:rsidR="00B84612" w:rsidRDefault="00B06695" w:rsidP="00623A68">
      <w:r w:rsidRPr="00B06695">
        <w:rPr>
          <w:noProof/>
        </w:rPr>
        <w:drawing>
          <wp:inline distT="0" distB="0" distL="0" distR="0" wp14:anchorId="4349EB10" wp14:editId="58DC00C5">
            <wp:extent cx="5274310" cy="17424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E71" w:rsidRPr="00553E71">
        <w:rPr>
          <w:noProof/>
        </w:rPr>
        <w:drawing>
          <wp:inline distT="0" distB="0" distL="0" distR="0" wp14:anchorId="7AB67189" wp14:editId="68FB85A5">
            <wp:extent cx="3090885" cy="16621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0885" cy="16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16DC" w14:textId="33D6CF16" w:rsidR="00C7319F" w:rsidRDefault="00C7319F" w:rsidP="00623A68"/>
    <w:p w14:paraId="52D35EAD" w14:textId="11E3EAF7" w:rsidR="00C7319F" w:rsidRDefault="00C7319F" w:rsidP="00623A68"/>
    <w:p w14:paraId="6FB9D095" w14:textId="5856D468" w:rsidR="00C7319F" w:rsidRDefault="00CC79B0" w:rsidP="00623A68">
      <w:r w:rsidRPr="00CC79B0">
        <w:rPr>
          <w:noProof/>
        </w:rPr>
        <w:drawing>
          <wp:inline distT="0" distB="0" distL="0" distR="0" wp14:anchorId="41988400" wp14:editId="023155F2">
            <wp:extent cx="4157663" cy="17925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4224" cy="179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8010" w14:textId="20E4A603" w:rsidR="00F85ECE" w:rsidRDefault="00F85ECE" w:rsidP="00623A68">
      <w:r w:rsidRPr="00F85ECE">
        <w:rPr>
          <w:noProof/>
        </w:rPr>
        <w:lastRenderedPageBreak/>
        <w:drawing>
          <wp:inline distT="0" distB="0" distL="0" distR="0" wp14:anchorId="7EC187F8" wp14:editId="618A2EDA">
            <wp:extent cx="4643471" cy="966795"/>
            <wp:effectExtent l="0" t="0" r="508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3471" cy="9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E658" w14:textId="505F2326" w:rsidR="003A13EF" w:rsidRDefault="003A13EF" w:rsidP="00623A68">
      <w:r w:rsidRPr="003A13EF">
        <w:rPr>
          <w:noProof/>
        </w:rPr>
        <w:drawing>
          <wp:inline distT="0" distB="0" distL="0" distR="0" wp14:anchorId="0C8860DB" wp14:editId="079ACA7D">
            <wp:extent cx="3481388" cy="963295"/>
            <wp:effectExtent l="0" t="0" r="508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0205" r="2648"/>
                    <a:stretch/>
                  </pic:blipFill>
                  <pic:spPr bwMode="auto">
                    <a:xfrm>
                      <a:off x="0" y="0"/>
                      <a:ext cx="3484785" cy="96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B96AE" w14:textId="61106EB8" w:rsidR="004F45C8" w:rsidRDefault="004F45C8" w:rsidP="00623A68"/>
    <w:p w14:paraId="3BD8BC19" w14:textId="4F94BFD9" w:rsidR="00F73F4C" w:rsidRDefault="00322959" w:rsidP="00623A68">
      <w:r w:rsidRPr="00322959">
        <w:rPr>
          <w:noProof/>
        </w:rPr>
        <w:drawing>
          <wp:inline distT="0" distB="0" distL="0" distR="0" wp14:anchorId="4D75AC53" wp14:editId="75471693">
            <wp:extent cx="5274310" cy="4692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ED6F" w14:textId="5FD3A4E7" w:rsidR="00EA6A95" w:rsidRDefault="00EA6A95" w:rsidP="00623A68">
      <w:r w:rsidRPr="00EA6A95">
        <w:rPr>
          <w:noProof/>
        </w:rPr>
        <w:drawing>
          <wp:inline distT="0" distB="0" distL="0" distR="0" wp14:anchorId="556A2E00" wp14:editId="65036DB6">
            <wp:extent cx="5274310" cy="2025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FCA3" w14:textId="39B4EC7E" w:rsidR="00EA6A95" w:rsidRDefault="00EA6A95" w:rsidP="00623A68"/>
    <w:p w14:paraId="6CE17A4F" w14:textId="1F8B7777" w:rsidR="0084637B" w:rsidRDefault="00C942F4" w:rsidP="00623A68">
      <w:r w:rsidRPr="00C942F4">
        <w:rPr>
          <w:noProof/>
        </w:rPr>
        <w:drawing>
          <wp:inline distT="0" distB="0" distL="0" distR="0" wp14:anchorId="48AB39D5" wp14:editId="6BD683CE">
            <wp:extent cx="4667284" cy="1195396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216E" w14:textId="38764F48" w:rsidR="00C942F4" w:rsidRDefault="00C942F4" w:rsidP="00623A68"/>
    <w:p w14:paraId="2DCC513A" w14:textId="77777777" w:rsidR="00C942F4" w:rsidRDefault="00C942F4" w:rsidP="00623A68"/>
    <w:p w14:paraId="1934445C" w14:textId="4BAB25AC" w:rsidR="0084637B" w:rsidRDefault="00C942F4" w:rsidP="00623A68">
      <w:r w:rsidRPr="00C942F4">
        <w:rPr>
          <w:noProof/>
        </w:rPr>
        <w:drawing>
          <wp:inline distT="0" distB="0" distL="0" distR="0" wp14:anchorId="202C78D6" wp14:editId="40E927DD">
            <wp:extent cx="6275827" cy="1524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8427" cy="15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0FE5" w14:textId="125BD149" w:rsidR="00C03F0C" w:rsidRDefault="00C03F0C" w:rsidP="00623A68"/>
    <w:p w14:paraId="67789231" w14:textId="178D563E" w:rsidR="00C03F0C" w:rsidRDefault="00C03F0C" w:rsidP="00623A68"/>
    <w:p w14:paraId="24324657" w14:textId="2BB09DB9" w:rsidR="00C03F0C" w:rsidRDefault="00C03F0C" w:rsidP="00C03F0C">
      <w:pPr>
        <w:pStyle w:val="1"/>
      </w:pPr>
      <w:r>
        <w:rPr>
          <w:rFonts w:hint="eastAsia"/>
        </w:rPr>
        <w:t>H</w:t>
      </w:r>
      <w:r>
        <w:t>AVING</w:t>
      </w:r>
    </w:p>
    <w:p w14:paraId="319F8D23" w14:textId="1E547B76" w:rsidR="00795FB7" w:rsidRDefault="00795FB7" w:rsidP="00795FB7">
      <w:r>
        <w:rPr>
          <w:rFonts w:hint="eastAsia"/>
        </w:rPr>
        <w:t>where用于单行的筛选，</w:t>
      </w:r>
      <w:proofErr w:type="gramStart"/>
      <w:r>
        <w:rPr>
          <w:rFonts w:hint="eastAsia"/>
        </w:rPr>
        <w:t>单行不</w:t>
      </w:r>
      <w:proofErr w:type="gramEnd"/>
      <w:r>
        <w:rPr>
          <w:rFonts w:hint="eastAsia"/>
        </w:rPr>
        <w:t>符合where子句则丢弃单行。</w:t>
      </w:r>
    </w:p>
    <w:p w14:paraId="2A1130D1" w14:textId="00BFC561" w:rsidR="00795FB7" w:rsidRDefault="00795FB7" w:rsidP="00795FB7">
      <w:r>
        <w:rPr>
          <w:rFonts w:hint="eastAsia"/>
        </w:rPr>
        <w:t>having用于多行的筛选，基本与G</w:t>
      </w:r>
      <w:r>
        <w:t xml:space="preserve">ROUP </w:t>
      </w:r>
      <w:r>
        <w:rPr>
          <w:rFonts w:hint="eastAsia"/>
        </w:rPr>
        <w:t>by一起使用，当前组不符合having子句则丢弃当前组。</w:t>
      </w:r>
    </w:p>
    <w:p w14:paraId="5803DBCD" w14:textId="3012B59F" w:rsidR="00795FB7" w:rsidRDefault="00E72F60" w:rsidP="00795FB7">
      <w:r>
        <w:rPr>
          <w:rFonts w:hint="eastAsia"/>
        </w:rPr>
        <w:t>所以当过滤条件有聚合函数时必须使用having。</w:t>
      </w:r>
    </w:p>
    <w:p w14:paraId="58CE6190" w14:textId="4A0C39D1" w:rsidR="00297B06" w:rsidRDefault="00297B06" w:rsidP="00795FB7">
      <w:r w:rsidRPr="00EE5439">
        <w:rPr>
          <w:noProof/>
        </w:rPr>
        <w:lastRenderedPageBreak/>
        <w:drawing>
          <wp:inline distT="0" distB="0" distL="0" distR="0" wp14:anchorId="3E4A39B9" wp14:editId="3887BA8B">
            <wp:extent cx="6372930" cy="866775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19143" cy="87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E02A" w14:textId="392E91E9" w:rsidR="001A6D8C" w:rsidRDefault="001A6D8C" w:rsidP="00795FB7"/>
    <w:p w14:paraId="5FA5EFC3" w14:textId="77777777" w:rsidR="001A6D8C" w:rsidRPr="00795FB7" w:rsidRDefault="001A6D8C" w:rsidP="00795FB7"/>
    <w:p w14:paraId="45FC71E3" w14:textId="2CA9EFFA" w:rsidR="00183CC7" w:rsidRDefault="00E63BCB" w:rsidP="00C03F0C">
      <w:r w:rsidRPr="00E63BCB">
        <w:rPr>
          <w:noProof/>
        </w:rPr>
        <w:drawing>
          <wp:inline distT="0" distB="0" distL="0" distR="0" wp14:anchorId="63428307" wp14:editId="4D861A40">
            <wp:extent cx="6164032" cy="1528763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8091" cy="15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24C9" w14:textId="4C57FA20" w:rsidR="009630A3" w:rsidRDefault="009630A3" w:rsidP="00C03F0C"/>
    <w:p w14:paraId="662385EC" w14:textId="7BD5A8F0" w:rsidR="009630A3" w:rsidRDefault="009630A3" w:rsidP="00C03F0C"/>
    <w:p w14:paraId="4EBF0934" w14:textId="6DF3CD97" w:rsidR="009630A3" w:rsidRDefault="00837F8D" w:rsidP="00C03F0C">
      <w:r w:rsidRPr="00837F8D">
        <w:rPr>
          <w:noProof/>
        </w:rPr>
        <w:drawing>
          <wp:inline distT="0" distB="0" distL="0" distR="0" wp14:anchorId="70B5FDA7" wp14:editId="32BF3F80">
            <wp:extent cx="6318897" cy="2343150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6994" cy="234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0D9F" w14:textId="04CE58AB" w:rsidR="00E72F60" w:rsidRDefault="00E72F60" w:rsidP="00C03F0C"/>
    <w:p w14:paraId="7B2C4BAB" w14:textId="6D5FDE1F" w:rsidR="00E72F60" w:rsidRDefault="00E72F60" w:rsidP="00C03F0C"/>
    <w:p w14:paraId="11D946F9" w14:textId="28A6ECC6" w:rsidR="00E72F60" w:rsidRDefault="00D87E74" w:rsidP="00D87E74">
      <w:pPr>
        <w:pStyle w:val="1"/>
      </w:pPr>
      <w:proofErr w:type="spellStart"/>
      <w:r>
        <w:rPr>
          <w:rFonts w:hint="eastAsia"/>
        </w:rPr>
        <w:t>sql</w:t>
      </w:r>
      <w:proofErr w:type="spellEnd"/>
      <w:r w:rsidR="003009C6">
        <w:rPr>
          <w:rFonts w:hint="eastAsia"/>
        </w:rPr>
        <w:t>语句详解</w:t>
      </w:r>
    </w:p>
    <w:p w14:paraId="488E8E7A" w14:textId="7E5A01C5" w:rsidR="00D87E74" w:rsidRDefault="007C2010" w:rsidP="00D87E74">
      <w:r w:rsidRPr="007C2010">
        <w:rPr>
          <w:noProof/>
        </w:rPr>
        <w:drawing>
          <wp:inline distT="0" distB="0" distL="0" distR="0" wp14:anchorId="6A6C6A43" wp14:editId="7B80C612">
            <wp:extent cx="5274310" cy="17113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9C6" w:rsidRPr="003009C6">
        <w:rPr>
          <w:noProof/>
        </w:rPr>
        <w:lastRenderedPageBreak/>
        <w:drawing>
          <wp:inline distT="0" distB="0" distL="0" distR="0" wp14:anchorId="5E02D701" wp14:editId="33014001">
            <wp:extent cx="5274310" cy="18154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C2D2" w14:textId="2D91D9C4" w:rsidR="007C2010" w:rsidRDefault="007C2010" w:rsidP="00D87E74"/>
    <w:p w14:paraId="4F5C0832" w14:textId="18B357C2" w:rsidR="007C2010" w:rsidRDefault="007C2010" w:rsidP="00D87E74"/>
    <w:p w14:paraId="333A6F0A" w14:textId="70A74DA1" w:rsidR="007C2010" w:rsidRDefault="009939FF" w:rsidP="00D87E74">
      <w:r w:rsidRPr="009939FF">
        <w:rPr>
          <w:noProof/>
        </w:rPr>
        <w:drawing>
          <wp:inline distT="0" distB="0" distL="0" distR="0" wp14:anchorId="42501620" wp14:editId="3337A8C1">
            <wp:extent cx="5759720" cy="5048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4050" cy="5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9FF">
        <w:rPr>
          <w:noProof/>
        </w:rPr>
        <w:drawing>
          <wp:inline distT="0" distB="0" distL="0" distR="0" wp14:anchorId="4CFD7715" wp14:editId="32CE3A2B">
            <wp:extent cx="5186400" cy="509591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50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9FF">
        <w:rPr>
          <w:noProof/>
        </w:rPr>
        <w:drawing>
          <wp:inline distT="0" distB="0" distL="0" distR="0" wp14:anchorId="5D5A1292" wp14:editId="63875942">
            <wp:extent cx="2247916" cy="3095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C4A1" w14:textId="1F703F26" w:rsidR="002C1BAF" w:rsidRDefault="004B0044" w:rsidP="00D87E74">
      <w:pPr>
        <w:rPr>
          <w:b/>
          <w:bCs/>
        </w:rPr>
      </w:pPr>
      <w:r w:rsidRPr="004E1B63">
        <w:rPr>
          <w:rFonts w:hint="eastAsia"/>
          <w:b/>
          <w:bCs/>
        </w:rPr>
        <w:t>注：select中</w:t>
      </w:r>
      <w:r w:rsidR="00275AF8">
        <w:rPr>
          <w:rFonts w:hint="eastAsia"/>
          <w:b/>
          <w:bCs/>
        </w:rPr>
        <w:t>字段</w:t>
      </w:r>
      <w:r w:rsidRPr="004E1B63">
        <w:rPr>
          <w:rFonts w:hint="eastAsia"/>
          <w:b/>
          <w:bCs/>
        </w:rPr>
        <w:t>除了聚合函数之外的字段必须是分组依据的字段，即group</w:t>
      </w:r>
      <w:r w:rsidRPr="004E1B63">
        <w:rPr>
          <w:b/>
          <w:bCs/>
        </w:rPr>
        <w:t xml:space="preserve"> </w:t>
      </w:r>
      <w:r w:rsidRPr="004E1B63">
        <w:rPr>
          <w:rFonts w:hint="eastAsia"/>
          <w:b/>
          <w:bCs/>
        </w:rPr>
        <w:t>by</w:t>
      </w:r>
      <w:r w:rsidRPr="004E1B63">
        <w:rPr>
          <w:b/>
          <w:bCs/>
        </w:rPr>
        <w:t xml:space="preserve"> </w:t>
      </w:r>
      <w:r w:rsidRPr="004E1B63">
        <w:rPr>
          <w:rFonts w:hint="eastAsia"/>
          <w:b/>
          <w:bCs/>
        </w:rPr>
        <w:t>字段</w:t>
      </w:r>
    </w:p>
    <w:p w14:paraId="30335BEA" w14:textId="3FB718B8" w:rsidR="00194AE9" w:rsidRPr="004E1B63" w:rsidRDefault="00194AE9" w:rsidP="00D87E74">
      <w:pPr>
        <w:rPr>
          <w:b/>
          <w:bCs/>
        </w:rPr>
      </w:pPr>
      <w:r>
        <w:rPr>
          <w:rFonts w:hint="eastAsia"/>
          <w:b/>
          <w:bCs/>
        </w:rPr>
        <w:t>order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by中无所谓，因为行的所有字段整个过程结束前都是在的。</w:t>
      </w:r>
    </w:p>
    <w:p w14:paraId="7C362397" w14:textId="44005B81" w:rsidR="002C1BAF" w:rsidRDefault="002C1BAF" w:rsidP="00D87E74"/>
    <w:p w14:paraId="5CC3433F" w14:textId="279DEF10" w:rsidR="002C1BAF" w:rsidRDefault="00DA4F24" w:rsidP="00D87E74">
      <w:r>
        <w:rPr>
          <w:rFonts w:hint="eastAsia"/>
        </w:rPr>
        <w:t>如果筛选条件不含聚合函数，则在where中优先使用。</w:t>
      </w:r>
    </w:p>
    <w:p w14:paraId="70E8F4AD" w14:textId="56E9FF62" w:rsidR="00BC29A3" w:rsidRDefault="00BC29A3" w:rsidP="00D87E74">
      <w:r>
        <w:rPr>
          <w:rFonts w:hint="eastAsia"/>
        </w:rPr>
        <w:t>如where</w:t>
      </w:r>
      <w:r>
        <w:t xml:space="preserve"> </w:t>
      </w:r>
      <w:r>
        <w:rPr>
          <w:rFonts w:hint="eastAsia"/>
        </w:rPr>
        <w:t>单行条件1</w:t>
      </w:r>
      <w:r>
        <w:t xml:space="preserve">  ……</w:t>
      </w:r>
      <w:r>
        <w:rPr>
          <w:rFonts w:hint="eastAsia"/>
        </w:rPr>
        <w:t>having</w:t>
      </w:r>
      <w:r>
        <w:t xml:space="preserve"> </w:t>
      </w:r>
      <w:r>
        <w:rPr>
          <w:rFonts w:hint="eastAsia"/>
        </w:rPr>
        <w:t>聚合条件2</w:t>
      </w:r>
    </w:p>
    <w:p w14:paraId="0522641F" w14:textId="666C69D6" w:rsidR="00DA4F24" w:rsidRDefault="00BC29A3" w:rsidP="00D87E74">
      <w:r>
        <w:rPr>
          <w:rFonts w:hint="eastAsia"/>
        </w:rPr>
        <w:t>与</w:t>
      </w:r>
    </w:p>
    <w:p w14:paraId="682534C5" w14:textId="3440C8BC" w:rsidR="00BC29A3" w:rsidRDefault="00BC29A3" w:rsidP="00D87E74">
      <w:r>
        <w:rPr>
          <w:rFonts w:hint="eastAsia"/>
        </w:rPr>
        <w:t>having</w:t>
      </w:r>
      <w:r>
        <w:t xml:space="preserve"> </w:t>
      </w:r>
      <w:r>
        <w:rPr>
          <w:rFonts w:hint="eastAsia"/>
        </w:rPr>
        <w:t>条件1</w:t>
      </w:r>
      <w:r>
        <w:t>2</w:t>
      </w:r>
    </w:p>
    <w:p w14:paraId="03AC18CA" w14:textId="3D2481EF" w:rsidR="00BC29A3" w:rsidRDefault="00BC29A3" w:rsidP="00D87E74">
      <w:r>
        <w:rPr>
          <w:rFonts w:hint="eastAsia"/>
        </w:rPr>
        <w:t>虽然最终效果是一样的</w:t>
      </w:r>
      <w:r w:rsidR="001A6E89">
        <w:rPr>
          <w:rFonts w:hint="eastAsia"/>
        </w:rPr>
        <w:t>，</w:t>
      </w:r>
      <w:r>
        <w:rPr>
          <w:rFonts w:hint="eastAsia"/>
        </w:rPr>
        <w:t>但是</w:t>
      </w:r>
    </w:p>
    <w:p w14:paraId="3C998EEF" w14:textId="5165F123" w:rsidR="001A6E89" w:rsidRDefault="00FE6D70" w:rsidP="00D87E74">
      <w:r>
        <w:rPr>
          <w:rFonts w:hint="eastAsia"/>
        </w:rPr>
        <w:t>先where过滤掉行之后再分组，</w:t>
      </w:r>
      <w:r w:rsidR="00332655">
        <w:rPr>
          <w:rFonts w:hint="eastAsia"/>
        </w:rPr>
        <w:t>总行数少了之后</w:t>
      </w:r>
      <w:r>
        <w:rPr>
          <w:rFonts w:hint="eastAsia"/>
        </w:rPr>
        <w:t>分组就快</w:t>
      </w:r>
      <w:r w:rsidR="00564A16">
        <w:rPr>
          <w:rFonts w:hint="eastAsia"/>
        </w:rPr>
        <w:t>分的组就少</w:t>
      </w:r>
      <w:r>
        <w:rPr>
          <w:rFonts w:hint="eastAsia"/>
        </w:rPr>
        <w:t>，</w:t>
      </w:r>
      <w:r w:rsidR="00564A16">
        <w:rPr>
          <w:rFonts w:hint="eastAsia"/>
        </w:rPr>
        <w:t>having对组的过滤也就快</w:t>
      </w:r>
      <w:r w:rsidR="00F461EA">
        <w:rPr>
          <w:rFonts w:hint="eastAsia"/>
        </w:rPr>
        <w:t>。</w:t>
      </w:r>
    </w:p>
    <w:p w14:paraId="4EE0A5B4" w14:textId="6639C9F5" w:rsidR="00F461EA" w:rsidRDefault="00F461EA" w:rsidP="00D87E74">
      <w:r>
        <w:rPr>
          <w:rFonts w:hint="eastAsia"/>
        </w:rPr>
        <w:t>如果where不过滤，就</w:t>
      </w:r>
      <w:r w:rsidR="00B42502">
        <w:rPr>
          <w:rFonts w:hint="eastAsia"/>
        </w:rPr>
        <w:t>将</w:t>
      </w:r>
      <w:r>
        <w:rPr>
          <w:rFonts w:hint="eastAsia"/>
        </w:rPr>
        <w:t>总行数</w:t>
      </w:r>
      <w:r w:rsidR="00B42502">
        <w:rPr>
          <w:rFonts w:hint="eastAsia"/>
        </w:rPr>
        <w:t>分组</w:t>
      </w:r>
      <w:r>
        <w:rPr>
          <w:rFonts w:hint="eastAsia"/>
        </w:rPr>
        <w:t>，分组慢，</w:t>
      </w:r>
      <w:r w:rsidR="00D9719C">
        <w:rPr>
          <w:rFonts w:hint="eastAsia"/>
        </w:rPr>
        <w:t>分组后的组数多，having中先执行单行筛选去除大多数组之后，在执行聚合</w:t>
      </w:r>
      <w:r w:rsidR="00A20660">
        <w:rPr>
          <w:rFonts w:hint="eastAsia"/>
        </w:rPr>
        <w:t>条件去掉一些组。</w:t>
      </w:r>
    </w:p>
    <w:p w14:paraId="52059B89" w14:textId="0682C9AD" w:rsidR="00A20660" w:rsidRDefault="00A20660" w:rsidP="00D87E74">
      <w:r>
        <w:rPr>
          <w:rFonts w:hint="eastAsia"/>
        </w:rPr>
        <w:t>或者先执行聚合条件去除一些组，再执行单行条件去除一些组。</w:t>
      </w:r>
    </w:p>
    <w:p w14:paraId="627FAD1D" w14:textId="57212560" w:rsidR="000F7CAF" w:rsidRDefault="000F7CAF" w:rsidP="00D87E74"/>
    <w:p w14:paraId="2DA3A6AC" w14:textId="434BD34D" w:rsidR="000F7CAF" w:rsidRDefault="000F7CAF" w:rsidP="00D87E74">
      <w:r>
        <w:rPr>
          <w:rFonts w:hint="eastAsia"/>
        </w:rPr>
        <w:t>所以</w:t>
      </w:r>
      <w:r w:rsidR="00E20FFA">
        <w:rPr>
          <w:rFonts w:hint="eastAsia"/>
        </w:rPr>
        <w:t>先在where中单行筛选后，对group</w:t>
      </w:r>
      <w:r w:rsidR="00E20FFA">
        <w:t xml:space="preserve"> </w:t>
      </w:r>
      <w:r w:rsidR="00E20FFA">
        <w:rPr>
          <w:rFonts w:hint="eastAsia"/>
        </w:rPr>
        <w:t>by减轻负担</w:t>
      </w:r>
    </w:p>
    <w:p w14:paraId="2E30014E" w14:textId="7C577A09" w:rsidR="00E20FFA" w:rsidRDefault="00E20FFA" w:rsidP="00D87E74">
      <w:r>
        <w:rPr>
          <w:rFonts w:hint="eastAsia"/>
        </w:rPr>
        <w:t>不在where中单行筛选，加重group</w:t>
      </w:r>
      <w:r>
        <w:t xml:space="preserve"> </w:t>
      </w:r>
      <w:r>
        <w:rPr>
          <w:rFonts w:hint="eastAsia"/>
        </w:rPr>
        <w:t>by的负担。</w:t>
      </w:r>
    </w:p>
    <w:p w14:paraId="42F19BF6" w14:textId="49F90D66" w:rsidR="008F687B" w:rsidRDefault="008F687B" w:rsidP="00D87E74"/>
    <w:p w14:paraId="7283E482" w14:textId="48E242FE" w:rsidR="008F687B" w:rsidRDefault="008F687B" w:rsidP="00D87E74"/>
    <w:p w14:paraId="2B30D62D" w14:textId="3557CC1B" w:rsidR="008F687B" w:rsidRDefault="00AF7CC5" w:rsidP="00D87E74">
      <w:r w:rsidRPr="00AF7CC5">
        <w:rPr>
          <w:noProof/>
        </w:rPr>
        <w:drawing>
          <wp:inline distT="0" distB="0" distL="0" distR="0" wp14:anchorId="423DC006" wp14:editId="5C3D439D">
            <wp:extent cx="6267167" cy="442912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6124" cy="4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FB22" w14:textId="58D7FA3A" w:rsidR="00A023CA" w:rsidRDefault="00A023CA" w:rsidP="00D87E74"/>
    <w:p w14:paraId="70A769B8" w14:textId="618FB233" w:rsidR="00A023CA" w:rsidRDefault="00A023CA" w:rsidP="00D87E74"/>
    <w:p w14:paraId="60B44031" w14:textId="77777777" w:rsidR="00A023CA" w:rsidRPr="00D87E74" w:rsidRDefault="00A023CA" w:rsidP="00D87E74"/>
    <w:sectPr w:rsidR="00A023CA" w:rsidRPr="00D87E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6AD00" w14:textId="77777777" w:rsidR="003605D2" w:rsidRDefault="003605D2" w:rsidP="002927BC">
      <w:r>
        <w:separator/>
      </w:r>
    </w:p>
  </w:endnote>
  <w:endnote w:type="continuationSeparator" w:id="0">
    <w:p w14:paraId="6A8CB1A6" w14:textId="77777777" w:rsidR="003605D2" w:rsidRDefault="003605D2" w:rsidP="002927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963B93" w14:textId="77777777" w:rsidR="003605D2" w:rsidRDefault="003605D2" w:rsidP="002927BC">
      <w:r>
        <w:separator/>
      </w:r>
    </w:p>
  </w:footnote>
  <w:footnote w:type="continuationSeparator" w:id="0">
    <w:p w14:paraId="4320B006" w14:textId="77777777" w:rsidR="003605D2" w:rsidRDefault="003605D2" w:rsidP="002927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3E7"/>
    <w:rsid w:val="000156F7"/>
    <w:rsid w:val="00023DA9"/>
    <w:rsid w:val="000F7CAF"/>
    <w:rsid w:val="00106BBA"/>
    <w:rsid w:val="00132604"/>
    <w:rsid w:val="00154FCD"/>
    <w:rsid w:val="00183CC7"/>
    <w:rsid w:val="00194AE9"/>
    <w:rsid w:val="001A6D8C"/>
    <w:rsid w:val="001A6E89"/>
    <w:rsid w:val="001F04D4"/>
    <w:rsid w:val="002143E7"/>
    <w:rsid w:val="00275AF8"/>
    <w:rsid w:val="00277B4A"/>
    <w:rsid w:val="002927BC"/>
    <w:rsid w:val="00295FB5"/>
    <w:rsid w:val="00297B06"/>
    <w:rsid w:val="002C1BAF"/>
    <w:rsid w:val="002C77D7"/>
    <w:rsid w:val="003009C6"/>
    <w:rsid w:val="00322959"/>
    <w:rsid w:val="00332655"/>
    <w:rsid w:val="003605D2"/>
    <w:rsid w:val="003A13EF"/>
    <w:rsid w:val="003B3D2C"/>
    <w:rsid w:val="003F4FBB"/>
    <w:rsid w:val="004B0044"/>
    <w:rsid w:val="004E1B63"/>
    <w:rsid w:val="004F45C8"/>
    <w:rsid w:val="0050062B"/>
    <w:rsid w:val="005164D3"/>
    <w:rsid w:val="00553E71"/>
    <w:rsid w:val="00555409"/>
    <w:rsid w:val="00564A16"/>
    <w:rsid w:val="005719B8"/>
    <w:rsid w:val="005A1059"/>
    <w:rsid w:val="005B180B"/>
    <w:rsid w:val="006119E7"/>
    <w:rsid w:val="00623A68"/>
    <w:rsid w:val="006C5B35"/>
    <w:rsid w:val="006F65CB"/>
    <w:rsid w:val="0070061E"/>
    <w:rsid w:val="00726E60"/>
    <w:rsid w:val="007351C7"/>
    <w:rsid w:val="00795FB7"/>
    <w:rsid w:val="007B0704"/>
    <w:rsid w:val="007B24C7"/>
    <w:rsid w:val="007C2010"/>
    <w:rsid w:val="00837F8D"/>
    <w:rsid w:val="0084637B"/>
    <w:rsid w:val="008E0151"/>
    <w:rsid w:val="008F687B"/>
    <w:rsid w:val="00903F6D"/>
    <w:rsid w:val="009630A3"/>
    <w:rsid w:val="00984FDD"/>
    <w:rsid w:val="00985D9C"/>
    <w:rsid w:val="00987F68"/>
    <w:rsid w:val="009939FF"/>
    <w:rsid w:val="009E18D0"/>
    <w:rsid w:val="009F179F"/>
    <w:rsid w:val="00A023CA"/>
    <w:rsid w:val="00A20660"/>
    <w:rsid w:val="00A51836"/>
    <w:rsid w:val="00AF7CC5"/>
    <w:rsid w:val="00B06695"/>
    <w:rsid w:val="00B143A4"/>
    <w:rsid w:val="00B42502"/>
    <w:rsid w:val="00B7095A"/>
    <w:rsid w:val="00B84612"/>
    <w:rsid w:val="00BC29A3"/>
    <w:rsid w:val="00C03F0C"/>
    <w:rsid w:val="00C27180"/>
    <w:rsid w:val="00C7319F"/>
    <w:rsid w:val="00C942F4"/>
    <w:rsid w:val="00CC79B0"/>
    <w:rsid w:val="00D4447D"/>
    <w:rsid w:val="00D773FA"/>
    <w:rsid w:val="00D87E74"/>
    <w:rsid w:val="00D9233B"/>
    <w:rsid w:val="00D953D4"/>
    <w:rsid w:val="00D9719C"/>
    <w:rsid w:val="00DA4F24"/>
    <w:rsid w:val="00E1773A"/>
    <w:rsid w:val="00E20FFA"/>
    <w:rsid w:val="00E567C0"/>
    <w:rsid w:val="00E63BCB"/>
    <w:rsid w:val="00E6767C"/>
    <w:rsid w:val="00E72F60"/>
    <w:rsid w:val="00EA6A95"/>
    <w:rsid w:val="00ED233A"/>
    <w:rsid w:val="00EE5439"/>
    <w:rsid w:val="00F02A7A"/>
    <w:rsid w:val="00F23A22"/>
    <w:rsid w:val="00F24EA4"/>
    <w:rsid w:val="00F253B5"/>
    <w:rsid w:val="00F33F80"/>
    <w:rsid w:val="00F461EA"/>
    <w:rsid w:val="00F52943"/>
    <w:rsid w:val="00F73F4C"/>
    <w:rsid w:val="00F85ECE"/>
    <w:rsid w:val="00F90C1C"/>
    <w:rsid w:val="00FD5BCE"/>
    <w:rsid w:val="00FE6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04D89D"/>
  <w15:chartTrackingRefBased/>
  <w15:docId w15:val="{0CE9D9E3-6B15-4F72-8A18-191E348B0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253B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53B5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2927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27B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27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27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7</Pages>
  <Words>205</Words>
  <Characters>1171</Characters>
  <Application>Microsoft Office Word</Application>
  <DocSecurity>0</DocSecurity>
  <Lines>9</Lines>
  <Paragraphs>2</Paragraphs>
  <ScaleCrop>false</ScaleCrop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88</cp:revision>
  <dcterms:created xsi:type="dcterms:W3CDTF">2022-04-23T11:51:00Z</dcterms:created>
  <dcterms:modified xsi:type="dcterms:W3CDTF">2022-04-24T07:21:00Z</dcterms:modified>
</cp:coreProperties>
</file>